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7E1" w:rsidRDefault="000F67C8" w:rsidP="000F67C8">
      <w:pPr>
        <w:pStyle w:val="1"/>
        <w:spacing w:before="0" w:after="0" w:line="240" w:lineRule="exact"/>
        <w:jc w:val="righ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ПРОЕКТ</w:t>
      </w:r>
    </w:p>
    <w:p w:rsidR="000F67C8" w:rsidRPr="000F67C8" w:rsidRDefault="000F67C8" w:rsidP="000F67C8"/>
    <w:p w:rsidR="003A4FC2" w:rsidRPr="00F95D6B" w:rsidRDefault="003A4FC2" w:rsidP="003A4FC2">
      <w:pPr>
        <w:pStyle w:val="1"/>
        <w:spacing w:before="0" w:after="0" w:line="240" w:lineRule="exact"/>
        <w:jc w:val="center"/>
        <w:rPr>
          <w:rFonts w:ascii="Times New Roman" w:hAnsi="Times New Roman"/>
          <w:b w:val="0"/>
          <w:sz w:val="28"/>
          <w:szCs w:val="28"/>
        </w:rPr>
      </w:pPr>
      <w:r w:rsidRPr="00F95D6B">
        <w:rPr>
          <w:rFonts w:ascii="Times New Roman" w:hAnsi="Times New Roman"/>
          <w:b w:val="0"/>
          <w:sz w:val="28"/>
          <w:szCs w:val="28"/>
        </w:rPr>
        <w:t>ПОВЕСТКА ДНЯ</w:t>
      </w:r>
    </w:p>
    <w:p w:rsidR="003A4FC2" w:rsidRPr="00F95D6B" w:rsidRDefault="00E10748" w:rsidP="003A4FC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BF2449">
        <w:rPr>
          <w:rFonts w:ascii="Times New Roman" w:hAnsi="Times New Roman"/>
          <w:sz w:val="28"/>
          <w:szCs w:val="28"/>
        </w:rPr>
        <w:t>орок</w:t>
      </w:r>
      <w:r>
        <w:rPr>
          <w:rFonts w:ascii="Times New Roman" w:hAnsi="Times New Roman"/>
          <w:sz w:val="28"/>
          <w:szCs w:val="28"/>
        </w:rPr>
        <w:t xml:space="preserve"> </w:t>
      </w:r>
      <w:r w:rsidR="00A75479">
        <w:rPr>
          <w:rFonts w:ascii="Times New Roman" w:hAnsi="Times New Roman"/>
          <w:sz w:val="28"/>
          <w:szCs w:val="28"/>
        </w:rPr>
        <w:t>четвертого</w:t>
      </w:r>
      <w:r w:rsidR="00186D9B">
        <w:rPr>
          <w:rFonts w:ascii="Times New Roman" w:hAnsi="Times New Roman"/>
          <w:sz w:val="28"/>
          <w:szCs w:val="28"/>
        </w:rPr>
        <w:t xml:space="preserve"> </w:t>
      </w:r>
      <w:r w:rsidR="003A4FC2" w:rsidRPr="00F95D6B">
        <w:rPr>
          <w:rFonts w:ascii="Times New Roman" w:hAnsi="Times New Roman"/>
          <w:sz w:val="28"/>
          <w:szCs w:val="28"/>
        </w:rPr>
        <w:t xml:space="preserve">заседания Думы Шпаковского муниципального </w:t>
      </w:r>
    </w:p>
    <w:p w:rsidR="003A4FC2" w:rsidRPr="00F95D6B" w:rsidRDefault="003A4FC2" w:rsidP="003A4FC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95D6B">
        <w:rPr>
          <w:rFonts w:ascii="Times New Roman" w:hAnsi="Times New Roman"/>
          <w:sz w:val="28"/>
          <w:szCs w:val="28"/>
        </w:rPr>
        <w:t>округа Ставропольского края</w:t>
      </w:r>
    </w:p>
    <w:p w:rsidR="003A4FC2" w:rsidRPr="00F95D6B" w:rsidRDefault="003A4FC2" w:rsidP="003A4FC2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F95D6B">
        <w:rPr>
          <w:rFonts w:ascii="Times New Roman" w:hAnsi="Times New Roman"/>
          <w:sz w:val="28"/>
          <w:szCs w:val="28"/>
        </w:rPr>
        <w:t>(очередное)</w:t>
      </w:r>
    </w:p>
    <w:p w:rsidR="00736091" w:rsidRPr="00F95D6B" w:rsidRDefault="00736091" w:rsidP="003A4FC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FC2" w:rsidRPr="00F95D6B" w:rsidRDefault="00A75479" w:rsidP="00460B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апреля</w:t>
      </w:r>
      <w:r w:rsidR="00043EA1" w:rsidRPr="00F95D6B">
        <w:rPr>
          <w:rFonts w:ascii="Times New Roman" w:hAnsi="Times New Roman"/>
          <w:sz w:val="28"/>
          <w:szCs w:val="28"/>
        </w:rPr>
        <w:t xml:space="preserve"> </w:t>
      </w:r>
      <w:r w:rsidR="003A4FC2" w:rsidRPr="00F95D6B">
        <w:rPr>
          <w:rFonts w:ascii="Times New Roman" w:hAnsi="Times New Roman"/>
          <w:sz w:val="28"/>
          <w:szCs w:val="28"/>
        </w:rPr>
        <w:t>202</w:t>
      </w:r>
      <w:r w:rsidR="00E10748">
        <w:rPr>
          <w:rFonts w:ascii="Times New Roman" w:hAnsi="Times New Roman"/>
          <w:sz w:val="28"/>
          <w:szCs w:val="28"/>
        </w:rPr>
        <w:t>4</w:t>
      </w:r>
      <w:r w:rsidR="003A4FC2" w:rsidRPr="00F95D6B">
        <w:rPr>
          <w:rFonts w:ascii="Times New Roman" w:hAnsi="Times New Roman"/>
          <w:sz w:val="28"/>
          <w:szCs w:val="28"/>
        </w:rPr>
        <w:t xml:space="preserve"> г</w:t>
      </w:r>
      <w:r w:rsidR="00460B36" w:rsidRPr="00F95D6B">
        <w:rPr>
          <w:rFonts w:ascii="Times New Roman" w:hAnsi="Times New Roman"/>
          <w:sz w:val="28"/>
          <w:szCs w:val="28"/>
        </w:rPr>
        <w:t>.</w:t>
      </w:r>
      <w:r w:rsidR="00D03CFB" w:rsidRPr="00F95D6B">
        <w:rPr>
          <w:rFonts w:ascii="Times New Roman" w:hAnsi="Times New Roman"/>
          <w:sz w:val="28"/>
          <w:szCs w:val="28"/>
        </w:rPr>
        <w:t xml:space="preserve"> </w:t>
      </w:r>
      <w:r w:rsidR="00404F86" w:rsidRPr="00F95D6B">
        <w:rPr>
          <w:rFonts w:ascii="Times New Roman" w:hAnsi="Times New Roman"/>
          <w:sz w:val="28"/>
          <w:szCs w:val="28"/>
        </w:rPr>
        <w:t xml:space="preserve">    </w:t>
      </w:r>
      <w:r w:rsidR="00833F9E" w:rsidRPr="00F95D6B">
        <w:rPr>
          <w:rFonts w:ascii="Times New Roman" w:hAnsi="Times New Roman"/>
          <w:sz w:val="28"/>
          <w:szCs w:val="28"/>
        </w:rPr>
        <w:t xml:space="preserve">     </w:t>
      </w:r>
      <w:r w:rsidR="005F7DE3">
        <w:rPr>
          <w:rFonts w:ascii="Times New Roman" w:hAnsi="Times New Roman"/>
          <w:sz w:val="28"/>
          <w:szCs w:val="28"/>
        </w:rPr>
        <w:t xml:space="preserve">   </w:t>
      </w:r>
      <w:r w:rsidR="00773010" w:rsidRPr="00F95D6B">
        <w:rPr>
          <w:rFonts w:ascii="Times New Roman" w:hAnsi="Times New Roman"/>
          <w:sz w:val="28"/>
          <w:szCs w:val="28"/>
        </w:rPr>
        <w:t xml:space="preserve"> </w:t>
      </w:r>
      <w:r w:rsidR="00833F9E" w:rsidRPr="00F95D6B">
        <w:rPr>
          <w:rFonts w:ascii="Times New Roman" w:hAnsi="Times New Roman"/>
          <w:sz w:val="28"/>
          <w:szCs w:val="28"/>
        </w:rPr>
        <w:t xml:space="preserve"> </w:t>
      </w:r>
      <w:r w:rsidR="005F7A58">
        <w:rPr>
          <w:rFonts w:ascii="Times New Roman" w:hAnsi="Times New Roman"/>
          <w:sz w:val="28"/>
          <w:szCs w:val="28"/>
        </w:rPr>
        <w:t xml:space="preserve">    </w:t>
      </w:r>
      <w:r w:rsidR="00186D9B">
        <w:rPr>
          <w:rFonts w:ascii="Times New Roman" w:hAnsi="Times New Roman"/>
          <w:sz w:val="28"/>
          <w:szCs w:val="28"/>
        </w:rPr>
        <w:t xml:space="preserve"> </w:t>
      </w:r>
      <w:r w:rsidR="00E2086C" w:rsidRPr="00F95D6B">
        <w:rPr>
          <w:rFonts w:ascii="Times New Roman" w:hAnsi="Times New Roman"/>
          <w:sz w:val="28"/>
          <w:szCs w:val="28"/>
        </w:rPr>
        <w:t xml:space="preserve">  </w:t>
      </w:r>
      <w:r w:rsidR="00833F9E" w:rsidRPr="00F95D6B">
        <w:rPr>
          <w:rFonts w:ascii="Times New Roman" w:hAnsi="Times New Roman"/>
          <w:sz w:val="28"/>
          <w:szCs w:val="28"/>
        </w:rPr>
        <w:t xml:space="preserve"> </w:t>
      </w:r>
      <w:r w:rsidR="00460B36" w:rsidRPr="00F95D6B">
        <w:rPr>
          <w:rFonts w:ascii="Times New Roman" w:hAnsi="Times New Roman"/>
          <w:sz w:val="28"/>
          <w:szCs w:val="28"/>
        </w:rPr>
        <w:t xml:space="preserve">  </w:t>
      </w:r>
      <w:r w:rsidR="008C1E3A" w:rsidRPr="00F95D6B">
        <w:rPr>
          <w:rFonts w:ascii="Times New Roman" w:hAnsi="Times New Roman"/>
          <w:sz w:val="28"/>
          <w:szCs w:val="28"/>
        </w:rPr>
        <w:t xml:space="preserve">г. Михайловск      </w:t>
      </w:r>
      <w:r w:rsidR="005F7A58">
        <w:rPr>
          <w:rFonts w:ascii="Times New Roman" w:hAnsi="Times New Roman"/>
          <w:sz w:val="28"/>
          <w:szCs w:val="28"/>
        </w:rPr>
        <w:t xml:space="preserve"> </w:t>
      </w:r>
      <w:r w:rsidR="008C1E3A" w:rsidRPr="00F95D6B">
        <w:rPr>
          <w:rFonts w:ascii="Times New Roman" w:hAnsi="Times New Roman"/>
          <w:sz w:val="28"/>
          <w:szCs w:val="28"/>
        </w:rPr>
        <w:t xml:space="preserve">       </w:t>
      </w:r>
      <w:r w:rsidR="00833F9E" w:rsidRPr="00F95D6B">
        <w:rPr>
          <w:rFonts w:ascii="Times New Roman" w:hAnsi="Times New Roman"/>
          <w:sz w:val="28"/>
          <w:szCs w:val="28"/>
        </w:rPr>
        <w:t xml:space="preserve"> </w:t>
      </w:r>
      <w:r w:rsidR="00E75F63" w:rsidRPr="00F95D6B">
        <w:rPr>
          <w:rFonts w:ascii="Times New Roman" w:hAnsi="Times New Roman"/>
          <w:sz w:val="28"/>
          <w:szCs w:val="28"/>
        </w:rPr>
        <w:t xml:space="preserve"> </w:t>
      </w:r>
      <w:r w:rsidR="007F5EF5" w:rsidRPr="00F95D6B">
        <w:rPr>
          <w:rFonts w:ascii="Times New Roman" w:hAnsi="Times New Roman"/>
          <w:sz w:val="28"/>
          <w:szCs w:val="28"/>
        </w:rPr>
        <w:t xml:space="preserve">  </w:t>
      </w:r>
      <w:r w:rsidR="00773010" w:rsidRPr="00F95D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3A4FC2" w:rsidRPr="00F95D6B">
        <w:rPr>
          <w:rFonts w:ascii="Times New Roman" w:hAnsi="Times New Roman"/>
          <w:sz w:val="28"/>
          <w:szCs w:val="28"/>
        </w:rPr>
        <w:t xml:space="preserve">            </w:t>
      </w:r>
      <w:r w:rsidR="00460B36" w:rsidRPr="00F95D6B">
        <w:rPr>
          <w:rFonts w:ascii="Times New Roman" w:hAnsi="Times New Roman"/>
          <w:sz w:val="28"/>
          <w:szCs w:val="28"/>
        </w:rPr>
        <w:t xml:space="preserve">       </w:t>
      </w:r>
      <w:r w:rsidR="003A4FC2" w:rsidRPr="00F95D6B">
        <w:rPr>
          <w:rFonts w:ascii="Times New Roman" w:hAnsi="Times New Roman"/>
          <w:sz w:val="28"/>
          <w:szCs w:val="28"/>
        </w:rPr>
        <w:t xml:space="preserve"> </w:t>
      </w:r>
      <w:r w:rsidR="00467337" w:rsidRPr="00F95D6B">
        <w:rPr>
          <w:rFonts w:ascii="Times New Roman" w:hAnsi="Times New Roman"/>
          <w:sz w:val="28"/>
          <w:szCs w:val="28"/>
        </w:rPr>
        <w:t>1</w:t>
      </w:r>
      <w:r w:rsidR="00186D9B">
        <w:rPr>
          <w:rFonts w:ascii="Times New Roman" w:hAnsi="Times New Roman"/>
          <w:sz w:val="28"/>
          <w:szCs w:val="28"/>
        </w:rPr>
        <w:t>1</w:t>
      </w:r>
      <w:r w:rsidR="00732534" w:rsidRPr="00F95D6B">
        <w:rPr>
          <w:rFonts w:ascii="Times New Roman" w:hAnsi="Times New Roman"/>
          <w:sz w:val="28"/>
          <w:szCs w:val="28"/>
        </w:rPr>
        <w:t>.</w:t>
      </w:r>
      <w:r w:rsidR="003A4FC2" w:rsidRPr="00F95D6B">
        <w:rPr>
          <w:rFonts w:ascii="Times New Roman" w:hAnsi="Times New Roman"/>
          <w:sz w:val="28"/>
          <w:szCs w:val="28"/>
        </w:rPr>
        <w:t>00 ч.</w:t>
      </w:r>
    </w:p>
    <w:p w:rsidR="00304ABE" w:rsidRDefault="00304ABE" w:rsidP="00304AB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10748" w:rsidRDefault="00E10748" w:rsidP="00E107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84864722"/>
    </w:p>
    <w:bookmarkEnd w:id="0"/>
    <w:p w:rsidR="00A75479" w:rsidRDefault="00A75479" w:rsidP="00A75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75F63">
        <w:rPr>
          <w:rFonts w:ascii="Times New Roman" w:hAnsi="Times New Roman"/>
          <w:sz w:val="28"/>
          <w:szCs w:val="28"/>
        </w:rPr>
        <w:t>Об отчете главы Шпаковского муниципального округа Ставропольского края о результатах его деятельности и деятельности администрации Шпаковского муниципального округа Ставропольского края за 202</w:t>
      </w:r>
      <w:r>
        <w:rPr>
          <w:rFonts w:ascii="Times New Roman" w:hAnsi="Times New Roman"/>
          <w:sz w:val="28"/>
          <w:szCs w:val="28"/>
        </w:rPr>
        <w:t>3</w:t>
      </w:r>
      <w:r w:rsidRPr="00E75F63">
        <w:rPr>
          <w:rFonts w:ascii="Times New Roman" w:hAnsi="Times New Roman"/>
          <w:sz w:val="28"/>
          <w:szCs w:val="28"/>
        </w:rPr>
        <w:t xml:space="preserve"> год</w:t>
      </w:r>
    </w:p>
    <w:p w:rsidR="005B385B" w:rsidRDefault="005B385B" w:rsidP="00A7547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BF3E97" w:rsidRPr="00BF3E97" w:rsidRDefault="00BF3E97" w:rsidP="00BF3E97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/>
          <w:bCs/>
          <w:iCs/>
          <w:color w:val="auto"/>
          <w:sz w:val="28"/>
          <w:szCs w:val="28"/>
        </w:rPr>
        <w:t xml:space="preserve">2. </w:t>
      </w:r>
      <w:r w:rsidRPr="00BF3E97">
        <w:rPr>
          <w:rFonts w:ascii="Times New Roman" w:hAnsi="Times New Roman"/>
          <w:bCs/>
          <w:iCs/>
          <w:color w:val="auto"/>
          <w:sz w:val="28"/>
          <w:szCs w:val="28"/>
        </w:rPr>
        <w:t>О внесении изменения в Положение об управлении труда и социальной защиты населения администрации Шпаковского муниципального округа Ставропольского края, утвержденное решением Думы Шпаковского муниципального округа Ставропольского края от 16 декабря 2020 года № 65</w:t>
      </w:r>
    </w:p>
    <w:p w:rsidR="00BF3E97" w:rsidRDefault="00BF3E97" w:rsidP="00A7547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5B385B" w:rsidRPr="005B385B" w:rsidRDefault="00BF3E97" w:rsidP="005B38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385B">
        <w:rPr>
          <w:rFonts w:ascii="Times New Roman" w:hAnsi="Times New Roman"/>
          <w:sz w:val="28"/>
          <w:szCs w:val="28"/>
        </w:rPr>
        <w:t xml:space="preserve">. </w:t>
      </w:r>
      <w:r w:rsidR="005B385B" w:rsidRPr="005B385B">
        <w:rPr>
          <w:rFonts w:ascii="Times New Roman" w:hAnsi="Times New Roman"/>
          <w:sz w:val="28"/>
          <w:szCs w:val="28"/>
        </w:rPr>
        <w:t>О рассмотрении протест</w:t>
      </w:r>
      <w:r w:rsidR="00F16977">
        <w:rPr>
          <w:rFonts w:ascii="Times New Roman" w:hAnsi="Times New Roman"/>
          <w:sz w:val="28"/>
          <w:szCs w:val="28"/>
        </w:rPr>
        <w:t>ов</w:t>
      </w:r>
      <w:r w:rsidR="005B385B" w:rsidRPr="005B385B">
        <w:rPr>
          <w:rFonts w:ascii="Times New Roman" w:hAnsi="Times New Roman"/>
          <w:sz w:val="28"/>
          <w:szCs w:val="28"/>
        </w:rPr>
        <w:t xml:space="preserve"> прокурора Шпаковского района</w:t>
      </w:r>
    </w:p>
    <w:p w:rsidR="005B385B" w:rsidRDefault="005B385B" w:rsidP="00A7547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701ECC" w:rsidRDefault="00BF3E97" w:rsidP="00BF3E97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</w:t>
      </w:r>
      <w:r w:rsidR="005B385B" w:rsidRPr="004B41B5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4B41B5" w:rsidRPr="004B41B5">
        <w:rPr>
          <w:rFonts w:ascii="Times New Roman" w:hAnsi="Times New Roman"/>
          <w:color w:val="auto"/>
          <w:sz w:val="28"/>
          <w:szCs w:val="28"/>
        </w:rPr>
        <w:t xml:space="preserve">О комиссии по соблюдению требований к служебному поведению лиц, замещающих муниципальные должности в Шпаковском муниципальном округе Ставропольского края, и урегулированию конфликта интересов </w:t>
      </w:r>
    </w:p>
    <w:p w:rsidR="005B385B" w:rsidRPr="00432AEE" w:rsidRDefault="005B385B" w:rsidP="00A7547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  <w:highlight w:val="yellow"/>
        </w:rPr>
      </w:pPr>
      <w:bookmarkStart w:id="1" w:name="_GoBack"/>
      <w:bookmarkEnd w:id="1"/>
    </w:p>
    <w:p w:rsidR="005B385B" w:rsidRPr="005B385B" w:rsidRDefault="005B385B" w:rsidP="00701EC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4B41B5">
        <w:rPr>
          <w:rFonts w:ascii="Times New Roman" w:hAnsi="Times New Roman"/>
          <w:color w:val="auto"/>
          <w:sz w:val="28"/>
          <w:szCs w:val="28"/>
        </w:rPr>
        <w:tab/>
      </w:r>
      <w:r w:rsidR="00BF3E97">
        <w:rPr>
          <w:rFonts w:ascii="Times New Roman" w:hAnsi="Times New Roman"/>
          <w:color w:val="auto"/>
          <w:sz w:val="28"/>
          <w:szCs w:val="28"/>
        </w:rPr>
        <w:t>5</w:t>
      </w:r>
      <w:r w:rsidRPr="004B41B5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4B41B5" w:rsidRPr="004B41B5">
        <w:rPr>
          <w:rFonts w:ascii="Times New Roman" w:hAnsi="Times New Roman"/>
          <w:color w:val="auto"/>
          <w:sz w:val="28"/>
          <w:szCs w:val="28"/>
        </w:rPr>
        <w:t xml:space="preserve">О внесении изменения в Приложение 2 к решению Думы Шпаковского муниципального округа Ставропольского края от 31 мая 2023 г. № 468 «О комиссии по соблюдению требований к служебному поведению муниципальных служащих, замещающих должности муниципальной службы в аппарате Думы Шпаковского муниципального округа Ставропольского края, и урегулированию конфликта интересов» </w:t>
      </w:r>
    </w:p>
    <w:p w:rsidR="007121FD" w:rsidRPr="0040232F" w:rsidRDefault="007121FD" w:rsidP="005B38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7121FD" w:rsidRPr="0040232F" w:rsidSect="00190C60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282" w:rsidRDefault="00973282" w:rsidP="00572073">
      <w:pPr>
        <w:spacing w:after="0" w:line="240" w:lineRule="auto"/>
      </w:pPr>
      <w:r>
        <w:separator/>
      </w:r>
    </w:p>
  </w:endnote>
  <w:endnote w:type="continuationSeparator" w:id="0">
    <w:p w:rsidR="00973282" w:rsidRDefault="00973282" w:rsidP="0057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282" w:rsidRDefault="00973282" w:rsidP="00572073">
      <w:pPr>
        <w:spacing w:after="0" w:line="240" w:lineRule="auto"/>
      </w:pPr>
      <w:r>
        <w:separator/>
      </w:r>
    </w:p>
  </w:footnote>
  <w:footnote w:type="continuationSeparator" w:id="0">
    <w:p w:rsidR="00973282" w:rsidRDefault="00973282" w:rsidP="0057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598088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72073" w:rsidRPr="00572073" w:rsidRDefault="00572073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572073">
          <w:rPr>
            <w:rFonts w:ascii="Times New Roman" w:hAnsi="Times New Roman"/>
            <w:sz w:val="28"/>
            <w:szCs w:val="28"/>
          </w:rPr>
          <w:fldChar w:fldCharType="begin"/>
        </w:r>
        <w:r w:rsidRPr="0057207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72073">
          <w:rPr>
            <w:rFonts w:ascii="Times New Roman" w:hAnsi="Times New Roman"/>
            <w:sz w:val="28"/>
            <w:szCs w:val="28"/>
          </w:rPr>
          <w:fldChar w:fldCharType="separate"/>
        </w:r>
        <w:r w:rsidR="00A75479">
          <w:rPr>
            <w:rFonts w:ascii="Times New Roman" w:hAnsi="Times New Roman"/>
            <w:noProof/>
            <w:sz w:val="28"/>
            <w:szCs w:val="28"/>
          </w:rPr>
          <w:t>2</w:t>
        </w:r>
        <w:r w:rsidRPr="0057207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72073" w:rsidRDefault="0057207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C156E"/>
    <w:multiLevelType w:val="hybridMultilevel"/>
    <w:tmpl w:val="5B345722"/>
    <w:lvl w:ilvl="0" w:tplc="641ACC22">
      <w:start w:val="7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15F32D90"/>
    <w:multiLevelType w:val="hybridMultilevel"/>
    <w:tmpl w:val="539E4F24"/>
    <w:lvl w:ilvl="0" w:tplc="13947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523DFB"/>
    <w:multiLevelType w:val="hybridMultilevel"/>
    <w:tmpl w:val="226CFCB8"/>
    <w:lvl w:ilvl="0" w:tplc="F3DCF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F2159E"/>
    <w:multiLevelType w:val="hybridMultilevel"/>
    <w:tmpl w:val="B81EF04C"/>
    <w:lvl w:ilvl="0" w:tplc="1452F5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9C17EF"/>
    <w:multiLevelType w:val="hybridMultilevel"/>
    <w:tmpl w:val="B17ED84C"/>
    <w:lvl w:ilvl="0" w:tplc="6FAED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4B4DE8"/>
    <w:multiLevelType w:val="hybridMultilevel"/>
    <w:tmpl w:val="09F2ED0E"/>
    <w:lvl w:ilvl="0" w:tplc="52FCEF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3CD7F0C"/>
    <w:multiLevelType w:val="hybridMultilevel"/>
    <w:tmpl w:val="CD388112"/>
    <w:lvl w:ilvl="0" w:tplc="3556B1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1B6F85"/>
    <w:multiLevelType w:val="hybridMultilevel"/>
    <w:tmpl w:val="ABC8B00A"/>
    <w:lvl w:ilvl="0" w:tplc="8CEE3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C9E307D"/>
    <w:multiLevelType w:val="hybridMultilevel"/>
    <w:tmpl w:val="73A037A8"/>
    <w:lvl w:ilvl="0" w:tplc="CB3C40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18014D"/>
    <w:multiLevelType w:val="hybridMultilevel"/>
    <w:tmpl w:val="1EC6E83E"/>
    <w:lvl w:ilvl="0" w:tplc="80E40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F050E4"/>
    <w:multiLevelType w:val="hybridMultilevel"/>
    <w:tmpl w:val="8056FB14"/>
    <w:lvl w:ilvl="0" w:tplc="C782730E">
      <w:start w:val="1"/>
      <w:numFmt w:val="decimal"/>
      <w:lvlText w:val="%1.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1" w15:restartNumberingAfterBreak="0">
    <w:nsid w:val="45726FE7"/>
    <w:multiLevelType w:val="hybridMultilevel"/>
    <w:tmpl w:val="3F6A3238"/>
    <w:lvl w:ilvl="0" w:tplc="94C6FE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98F3514"/>
    <w:multiLevelType w:val="hybridMultilevel"/>
    <w:tmpl w:val="685AA898"/>
    <w:lvl w:ilvl="0" w:tplc="641ACC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61C8A"/>
    <w:multiLevelType w:val="hybridMultilevel"/>
    <w:tmpl w:val="0B6213DA"/>
    <w:lvl w:ilvl="0" w:tplc="641ACC22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D54E63"/>
    <w:multiLevelType w:val="hybridMultilevel"/>
    <w:tmpl w:val="81A2CB2C"/>
    <w:lvl w:ilvl="0" w:tplc="DB724A8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85666"/>
    <w:multiLevelType w:val="hybridMultilevel"/>
    <w:tmpl w:val="CC3EFDDA"/>
    <w:lvl w:ilvl="0" w:tplc="641ACC2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42F75"/>
    <w:multiLevelType w:val="hybridMultilevel"/>
    <w:tmpl w:val="23303B0E"/>
    <w:lvl w:ilvl="0" w:tplc="05329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FE3354"/>
    <w:multiLevelType w:val="hybridMultilevel"/>
    <w:tmpl w:val="A0EAE146"/>
    <w:lvl w:ilvl="0" w:tplc="97EA5050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</w:num>
  <w:num w:numId="2">
    <w:abstractNumId w:val="1"/>
  </w:num>
  <w:num w:numId="3">
    <w:abstractNumId w:val="11"/>
  </w:num>
  <w:num w:numId="4">
    <w:abstractNumId w:val="4"/>
  </w:num>
  <w:num w:numId="5">
    <w:abstractNumId w:val="6"/>
  </w:num>
  <w:num w:numId="6">
    <w:abstractNumId w:val="9"/>
  </w:num>
  <w:num w:numId="7">
    <w:abstractNumId w:val="14"/>
  </w:num>
  <w:num w:numId="8">
    <w:abstractNumId w:val="0"/>
  </w:num>
  <w:num w:numId="9">
    <w:abstractNumId w:val="15"/>
  </w:num>
  <w:num w:numId="10">
    <w:abstractNumId w:val="13"/>
  </w:num>
  <w:num w:numId="11">
    <w:abstractNumId w:val="8"/>
  </w:num>
  <w:num w:numId="12">
    <w:abstractNumId w:val="16"/>
  </w:num>
  <w:num w:numId="13">
    <w:abstractNumId w:val="12"/>
  </w:num>
  <w:num w:numId="14">
    <w:abstractNumId w:val="3"/>
  </w:num>
  <w:num w:numId="15">
    <w:abstractNumId w:val="2"/>
  </w:num>
  <w:num w:numId="16">
    <w:abstractNumId w:val="5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FC2"/>
    <w:rsid w:val="00007343"/>
    <w:rsid w:val="00007A0F"/>
    <w:rsid w:val="00010AFD"/>
    <w:rsid w:val="00010D24"/>
    <w:rsid w:val="00022903"/>
    <w:rsid w:val="0002331F"/>
    <w:rsid w:val="000315A0"/>
    <w:rsid w:val="0003339F"/>
    <w:rsid w:val="00037514"/>
    <w:rsid w:val="00043D34"/>
    <w:rsid w:val="00043EA1"/>
    <w:rsid w:val="00043F68"/>
    <w:rsid w:val="00052FCF"/>
    <w:rsid w:val="000629E0"/>
    <w:rsid w:val="000755BD"/>
    <w:rsid w:val="0008150D"/>
    <w:rsid w:val="00090400"/>
    <w:rsid w:val="0009095E"/>
    <w:rsid w:val="0009791D"/>
    <w:rsid w:val="000A21E6"/>
    <w:rsid w:val="000B5434"/>
    <w:rsid w:val="000C4137"/>
    <w:rsid w:val="000C63EF"/>
    <w:rsid w:val="000D1B19"/>
    <w:rsid w:val="000D4AB2"/>
    <w:rsid w:val="000D5C2E"/>
    <w:rsid w:val="000D7FA4"/>
    <w:rsid w:val="000F1F78"/>
    <w:rsid w:val="000F2399"/>
    <w:rsid w:val="000F3C57"/>
    <w:rsid w:val="000F67C8"/>
    <w:rsid w:val="00101C32"/>
    <w:rsid w:val="00103422"/>
    <w:rsid w:val="00107B53"/>
    <w:rsid w:val="001104D4"/>
    <w:rsid w:val="001110B9"/>
    <w:rsid w:val="0011341E"/>
    <w:rsid w:val="0012091B"/>
    <w:rsid w:val="00135626"/>
    <w:rsid w:val="0014232B"/>
    <w:rsid w:val="00144FD5"/>
    <w:rsid w:val="00145590"/>
    <w:rsid w:val="0015301C"/>
    <w:rsid w:val="001557F8"/>
    <w:rsid w:val="001564E7"/>
    <w:rsid w:val="00164E81"/>
    <w:rsid w:val="0016778C"/>
    <w:rsid w:val="00172E8D"/>
    <w:rsid w:val="00173751"/>
    <w:rsid w:val="00176B8E"/>
    <w:rsid w:val="00181688"/>
    <w:rsid w:val="00185275"/>
    <w:rsid w:val="00185857"/>
    <w:rsid w:val="00186D9B"/>
    <w:rsid w:val="00187E92"/>
    <w:rsid w:val="00190C60"/>
    <w:rsid w:val="00191296"/>
    <w:rsid w:val="001A2EA9"/>
    <w:rsid w:val="001A4042"/>
    <w:rsid w:val="001B4C4B"/>
    <w:rsid w:val="001C561E"/>
    <w:rsid w:val="001D1B8F"/>
    <w:rsid w:val="001D1C8F"/>
    <w:rsid w:val="001E02A5"/>
    <w:rsid w:val="001E4E08"/>
    <w:rsid w:val="001E64C1"/>
    <w:rsid w:val="001E6665"/>
    <w:rsid w:val="001F1AE7"/>
    <w:rsid w:val="001F546E"/>
    <w:rsid w:val="002023DD"/>
    <w:rsid w:val="00202B44"/>
    <w:rsid w:val="00210186"/>
    <w:rsid w:val="00214F2E"/>
    <w:rsid w:val="00215C31"/>
    <w:rsid w:val="00216A50"/>
    <w:rsid w:val="00221D12"/>
    <w:rsid w:val="0022748D"/>
    <w:rsid w:val="0023308E"/>
    <w:rsid w:val="00235CD2"/>
    <w:rsid w:val="00237275"/>
    <w:rsid w:val="00241429"/>
    <w:rsid w:val="00243857"/>
    <w:rsid w:val="00243BC2"/>
    <w:rsid w:val="002460AB"/>
    <w:rsid w:val="002476F8"/>
    <w:rsid w:val="002548FD"/>
    <w:rsid w:val="00263A7E"/>
    <w:rsid w:val="00271028"/>
    <w:rsid w:val="00277C57"/>
    <w:rsid w:val="00284F62"/>
    <w:rsid w:val="00286D38"/>
    <w:rsid w:val="00287C8C"/>
    <w:rsid w:val="002907E1"/>
    <w:rsid w:val="00294A2B"/>
    <w:rsid w:val="00295AE1"/>
    <w:rsid w:val="002A1006"/>
    <w:rsid w:val="002A3941"/>
    <w:rsid w:val="002A5394"/>
    <w:rsid w:val="002A6A54"/>
    <w:rsid w:val="002A70F3"/>
    <w:rsid w:val="002B4EB5"/>
    <w:rsid w:val="002B6A48"/>
    <w:rsid w:val="002B7A9D"/>
    <w:rsid w:val="002B7E91"/>
    <w:rsid w:val="002C1739"/>
    <w:rsid w:val="002C1FD2"/>
    <w:rsid w:val="002C2938"/>
    <w:rsid w:val="002C3928"/>
    <w:rsid w:val="002E522D"/>
    <w:rsid w:val="002F4783"/>
    <w:rsid w:val="002F73CD"/>
    <w:rsid w:val="002F774A"/>
    <w:rsid w:val="00304ABE"/>
    <w:rsid w:val="0031075A"/>
    <w:rsid w:val="003259A5"/>
    <w:rsid w:val="00333BA3"/>
    <w:rsid w:val="0033623A"/>
    <w:rsid w:val="00336C78"/>
    <w:rsid w:val="003602ED"/>
    <w:rsid w:val="003603AB"/>
    <w:rsid w:val="003609FA"/>
    <w:rsid w:val="003629E3"/>
    <w:rsid w:val="00363597"/>
    <w:rsid w:val="00376E5A"/>
    <w:rsid w:val="003775DC"/>
    <w:rsid w:val="00381776"/>
    <w:rsid w:val="0038680B"/>
    <w:rsid w:val="00390FE8"/>
    <w:rsid w:val="00391121"/>
    <w:rsid w:val="003A0D92"/>
    <w:rsid w:val="003A2FEE"/>
    <w:rsid w:val="003A4FC2"/>
    <w:rsid w:val="003A5EC6"/>
    <w:rsid w:val="003A78A3"/>
    <w:rsid w:val="003B61CB"/>
    <w:rsid w:val="003C0A2B"/>
    <w:rsid w:val="003C113E"/>
    <w:rsid w:val="003C766B"/>
    <w:rsid w:val="003E1629"/>
    <w:rsid w:val="003E4585"/>
    <w:rsid w:val="003F35FA"/>
    <w:rsid w:val="0040232F"/>
    <w:rsid w:val="00404A19"/>
    <w:rsid w:val="00404F86"/>
    <w:rsid w:val="00412C80"/>
    <w:rsid w:val="00423D0E"/>
    <w:rsid w:val="0042539D"/>
    <w:rsid w:val="004254F5"/>
    <w:rsid w:val="00426264"/>
    <w:rsid w:val="00427B39"/>
    <w:rsid w:val="00431F06"/>
    <w:rsid w:val="00432AEE"/>
    <w:rsid w:val="0043727E"/>
    <w:rsid w:val="0043753F"/>
    <w:rsid w:val="00440D01"/>
    <w:rsid w:val="00441FB5"/>
    <w:rsid w:val="00446048"/>
    <w:rsid w:val="00450687"/>
    <w:rsid w:val="00450789"/>
    <w:rsid w:val="00460B36"/>
    <w:rsid w:val="0046371E"/>
    <w:rsid w:val="00467337"/>
    <w:rsid w:val="00470DA4"/>
    <w:rsid w:val="00473BF3"/>
    <w:rsid w:val="00475B01"/>
    <w:rsid w:val="0048108E"/>
    <w:rsid w:val="00493BE6"/>
    <w:rsid w:val="004A16AD"/>
    <w:rsid w:val="004A2A15"/>
    <w:rsid w:val="004A5026"/>
    <w:rsid w:val="004A7315"/>
    <w:rsid w:val="004B3464"/>
    <w:rsid w:val="004B41B5"/>
    <w:rsid w:val="004C049B"/>
    <w:rsid w:val="004C39EC"/>
    <w:rsid w:val="004D0367"/>
    <w:rsid w:val="004D1600"/>
    <w:rsid w:val="004D2435"/>
    <w:rsid w:val="004D59BC"/>
    <w:rsid w:val="004E20C0"/>
    <w:rsid w:val="004E3764"/>
    <w:rsid w:val="004F3F13"/>
    <w:rsid w:val="004F416D"/>
    <w:rsid w:val="004F58F2"/>
    <w:rsid w:val="005011F6"/>
    <w:rsid w:val="005079EC"/>
    <w:rsid w:val="005135A7"/>
    <w:rsid w:val="0051383A"/>
    <w:rsid w:val="005171F7"/>
    <w:rsid w:val="00533178"/>
    <w:rsid w:val="00536721"/>
    <w:rsid w:val="00541F19"/>
    <w:rsid w:val="00547F5F"/>
    <w:rsid w:val="00552B63"/>
    <w:rsid w:val="005531C3"/>
    <w:rsid w:val="005533E4"/>
    <w:rsid w:val="00555FFA"/>
    <w:rsid w:val="0056418C"/>
    <w:rsid w:val="00572073"/>
    <w:rsid w:val="005732C4"/>
    <w:rsid w:val="00576B9C"/>
    <w:rsid w:val="00576D1B"/>
    <w:rsid w:val="005771CD"/>
    <w:rsid w:val="00580537"/>
    <w:rsid w:val="00582D19"/>
    <w:rsid w:val="00596B1D"/>
    <w:rsid w:val="005A0344"/>
    <w:rsid w:val="005A5751"/>
    <w:rsid w:val="005A6366"/>
    <w:rsid w:val="005B075B"/>
    <w:rsid w:val="005B385B"/>
    <w:rsid w:val="005B6637"/>
    <w:rsid w:val="005C099E"/>
    <w:rsid w:val="005C6C47"/>
    <w:rsid w:val="005D07D0"/>
    <w:rsid w:val="005D0850"/>
    <w:rsid w:val="005D7F3F"/>
    <w:rsid w:val="005E76CF"/>
    <w:rsid w:val="005F7A58"/>
    <w:rsid w:val="005F7DE3"/>
    <w:rsid w:val="00604254"/>
    <w:rsid w:val="006070DF"/>
    <w:rsid w:val="006161FC"/>
    <w:rsid w:val="00616E8B"/>
    <w:rsid w:val="00623269"/>
    <w:rsid w:val="006236ED"/>
    <w:rsid w:val="006250DA"/>
    <w:rsid w:val="00636F49"/>
    <w:rsid w:val="00653EE8"/>
    <w:rsid w:val="00657269"/>
    <w:rsid w:val="00661592"/>
    <w:rsid w:val="00666559"/>
    <w:rsid w:val="00677514"/>
    <w:rsid w:val="00681747"/>
    <w:rsid w:val="006900A8"/>
    <w:rsid w:val="006931A4"/>
    <w:rsid w:val="006937B1"/>
    <w:rsid w:val="006937F7"/>
    <w:rsid w:val="006A2DA6"/>
    <w:rsid w:val="006B5555"/>
    <w:rsid w:val="006C5933"/>
    <w:rsid w:val="006C61E8"/>
    <w:rsid w:val="006D143A"/>
    <w:rsid w:val="006D2428"/>
    <w:rsid w:val="006E2A77"/>
    <w:rsid w:val="006E6E22"/>
    <w:rsid w:val="006E6FF1"/>
    <w:rsid w:val="006F109D"/>
    <w:rsid w:val="006F1B21"/>
    <w:rsid w:val="006F22D1"/>
    <w:rsid w:val="00701ECC"/>
    <w:rsid w:val="0070458D"/>
    <w:rsid w:val="00704947"/>
    <w:rsid w:val="0070513E"/>
    <w:rsid w:val="007119A0"/>
    <w:rsid w:val="007121FD"/>
    <w:rsid w:val="007220A4"/>
    <w:rsid w:val="007233C6"/>
    <w:rsid w:val="00724737"/>
    <w:rsid w:val="00731FD3"/>
    <w:rsid w:val="00732534"/>
    <w:rsid w:val="00736091"/>
    <w:rsid w:val="0073613C"/>
    <w:rsid w:val="007371D7"/>
    <w:rsid w:val="0074313F"/>
    <w:rsid w:val="007470A5"/>
    <w:rsid w:val="00753898"/>
    <w:rsid w:val="0075483E"/>
    <w:rsid w:val="00760098"/>
    <w:rsid w:val="00760256"/>
    <w:rsid w:val="0076252B"/>
    <w:rsid w:val="00773010"/>
    <w:rsid w:val="00775384"/>
    <w:rsid w:val="00781182"/>
    <w:rsid w:val="007818B1"/>
    <w:rsid w:val="007832DF"/>
    <w:rsid w:val="00786A3D"/>
    <w:rsid w:val="00793074"/>
    <w:rsid w:val="0079797E"/>
    <w:rsid w:val="00797F4B"/>
    <w:rsid w:val="007A15DD"/>
    <w:rsid w:val="007A1FA2"/>
    <w:rsid w:val="007A2BD4"/>
    <w:rsid w:val="007A7806"/>
    <w:rsid w:val="007B1C72"/>
    <w:rsid w:val="007D5960"/>
    <w:rsid w:val="007D6EF8"/>
    <w:rsid w:val="007E75FE"/>
    <w:rsid w:val="007F3022"/>
    <w:rsid w:val="007F3C84"/>
    <w:rsid w:val="007F4152"/>
    <w:rsid w:val="007F5EF5"/>
    <w:rsid w:val="007F6682"/>
    <w:rsid w:val="00803D3B"/>
    <w:rsid w:val="008071D8"/>
    <w:rsid w:val="0080781A"/>
    <w:rsid w:val="0081020D"/>
    <w:rsid w:val="00814F90"/>
    <w:rsid w:val="00817850"/>
    <w:rsid w:val="00826202"/>
    <w:rsid w:val="00830184"/>
    <w:rsid w:val="00830F88"/>
    <w:rsid w:val="00833F9E"/>
    <w:rsid w:val="0083476F"/>
    <w:rsid w:val="00840F39"/>
    <w:rsid w:val="0084266D"/>
    <w:rsid w:val="00854102"/>
    <w:rsid w:val="008615B8"/>
    <w:rsid w:val="0086480E"/>
    <w:rsid w:val="00875CF2"/>
    <w:rsid w:val="00882669"/>
    <w:rsid w:val="008849B1"/>
    <w:rsid w:val="00891B70"/>
    <w:rsid w:val="00895293"/>
    <w:rsid w:val="00895B30"/>
    <w:rsid w:val="008A7398"/>
    <w:rsid w:val="008B49F0"/>
    <w:rsid w:val="008B4AE4"/>
    <w:rsid w:val="008C1E3A"/>
    <w:rsid w:val="008C23E8"/>
    <w:rsid w:val="008C4CC3"/>
    <w:rsid w:val="008D11FF"/>
    <w:rsid w:val="008D702B"/>
    <w:rsid w:val="008E1413"/>
    <w:rsid w:val="008E25F3"/>
    <w:rsid w:val="008E2B5C"/>
    <w:rsid w:val="008E7C50"/>
    <w:rsid w:val="008F0EB2"/>
    <w:rsid w:val="009077EA"/>
    <w:rsid w:val="00911584"/>
    <w:rsid w:val="00913AB3"/>
    <w:rsid w:val="009168C7"/>
    <w:rsid w:val="00917ECE"/>
    <w:rsid w:val="0092787D"/>
    <w:rsid w:val="009341C9"/>
    <w:rsid w:val="00940AEA"/>
    <w:rsid w:val="0094169C"/>
    <w:rsid w:val="00942F16"/>
    <w:rsid w:val="00952C34"/>
    <w:rsid w:val="00954976"/>
    <w:rsid w:val="00960C63"/>
    <w:rsid w:val="00961561"/>
    <w:rsid w:val="00961A16"/>
    <w:rsid w:val="00962AC8"/>
    <w:rsid w:val="00965417"/>
    <w:rsid w:val="00973282"/>
    <w:rsid w:val="00981A78"/>
    <w:rsid w:val="00982D13"/>
    <w:rsid w:val="009A0FF5"/>
    <w:rsid w:val="009A4270"/>
    <w:rsid w:val="009B3480"/>
    <w:rsid w:val="009B750C"/>
    <w:rsid w:val="009C6E67"/>
    <w:rsid w:val="009D2D35"/>
    <w:rsid w:val="009D3790"/>
    <w:rsid w:val="009E0BFE"/>
    <w:rsid w:val="009E1413"/>
    <w:rsid w:val="009E4894"/>
    <w:rsid w:val="00A02962"/>
    <w:rsid w:val="00A07C05"/>
    <w:rsid w:val="00A10313"/>
    <w:rsid w:val="00A11084"/>
    <w:rsid w:val="00A133A0"/>
    <w:rsid w:val="00A1442F"/>
    <w:rsid w:val="00A1577A"/>
    <w:rsid w:val="00A16983"/>
    <w:rsid w:val="00A20709"/>
    <w:rsid w:val="00A24C64"/>
    <w:rsid w:val="00A27AE8"/>
    <w:rsid w:val="00A31094"/>
    <w:rsid w:val="00A310F9"/>
    <w:rsid w:val="00A40C5A"/>
    <w:rsid w:val="00A438F0"/>
    <w:rsid w:val="00A46B9A"/>
    <w:rsid w:val="00A4758A"/>
    <w:rsid w:val="00A546D9"/>
    <w:rsid w:val="00A60311"/>
    <w:rsid w:val="00A62381"/>
    <w:rsid w:val="00A63021"/>
    <w:rsid w:val="00A67093"/>
    <w:rsid w:val="00A75479"/>
    <w:rsid w:val="00A93809"/>
    <w:rsid w:val="00A943F9"/>
    <w:rsid w:val="00A9492D"/>
    <w:rsid w:val="00AB3F9E"/>
    <w:rsid w:val="00AB45E1"/>
    <w:rsid w:val="00AB4C25"/>
    <w:rsid w:val="00AC1331"/>
    <w:rsid w:val="00AC64EF"/>
    <w:rsid w:val="00AD38CE"/>
    <w:rsid w:val="00AE4E35"/>
    <w:rsid w:val="00AF2A78"/>
    <w:rsid w:val="00AF2F7F"/>
    <w:rsid w:val="00B10813"/>
    <w:rsid w:val="00B16E60"/>
    <w:rsid w:val="00B20784"/>
    <w:rsid w:val="00B23092"/>
    <w:rsid w:val="00B32B49"/>
    <w:rsid w:val="00B33FDE"/>
    <w:rsid w:val="00B5029F"/>
    <w:rsid w:val="00B57E70"/>
    <w:rsid w:val="00B61827"/>
    <w:rsid w:val="00B636FE"/>
    <w:rsid w:val="00B657A6"/>
    <w:rsid w:val="00B750D9"/>
    <w:rsid w:val="00B76B7C"/>
    <w:rsid w:val="00B80D66"/>
    <w:rsid w:val="00B80ECC"/>
    <w:rsid w:val="00B82F84"/>
    <w:rsid w:val="00B8532C"/>
    <w:rsid w:val="00B87F12"/>
    <w:rsid w:val="00B90D12"/>
    <w:rsid w:val="00B92F0D"/>
    <w:rsid w:val="00B94EE9"/>
    <w:rsid w:val="00B96E85"/>
    <w:rsid w:val="00B97B83"/>
    <w:rsid w:val="00BA061C"/>
    <w:rsid w:val="00BA758F"/>
    <w:rsid w:val="00BC391B"/>
    <w:rsid w:val="00BC724B"/>
    <w:rsid w:val="00BC7701"/>
    <w:rsid w:val="00BD2898"/>
    <w:rsid w:val="00BD7B28"/>
    <w:rsid w:val="00BE2540"/>
    <w:rsid w:val="00BE49D4"/>
    <w:rsid w:val="00BF2449"/>
    <w:rsid w:val="00BF3761"/>
    <w:rsid w:val="00BF3AB6"/>
    <w:rsid w:val="00BF3E97"/>
    <w:rsid w:val="00BF5360"/>
    <w:rsid w:val="00BF77F3"/>
    <w:rsid w:val="00BF7FDE"/>
    <w:rsid w:val="00C00800"/>
    <w:rsid w:val="00C00BFA"/>
    <w:rsid w:val="00C11A71"/>
    <w:rsid w:val="00C13129"/>
    <w:rsid w:val="00C23771"/>
    <w:rsid w:val="00C242B6"/>
    <w:rsid w:val="00C3540D"/>
    <w:rsid w:val="00C403EC"/>
    <w:rsid w:val="00C40AE7"/>
    <w:rsid w:val="00C47CD4"/>
    <w:rsid w:val="00C5105F"/>
    <w:rsid w:val="00C5461F"/>
    <w:rsid w:val="00C625EC"/>
    <w:rsid w:val="00C76C64"/>
    <w:rsid w:val="00C76CF4"/>
    <w:rsid w:val="00C91481"/>
    <w:rsid w:val="00C92D00"/>
    <w:rsid w:val="00C93222"/>
    <w:rsid w:val="00C942FA"/>
    <w:rsid w:val="00C968FA"/>
    <w:rsid w:val="00CA21C3"/>
    <w:rsid w:val="00CA42ED"/>
    <w:rsid w:val="00CB4138"/>
    <w:rsid w:val="00CE01D9"/>
    <w:rsid w:val="00CE10C3"/>
    <w:rsid w:val="00CE3446"/>
    <w:rsid w:val="00CF293C"/>
    <w:rsid w:val="00CF2BFA"/>
    <w:rsid w:val="00CF7690"/>
    <w:rsid w:val="00D03CFB"/>
    <w:rsid w:val="00D0421A"/>
    <w:rsid w:val="00D053BD"/>
    <w:rsid w:val="00D15989"/>
    <w:rsid w:val="00D2798A"/>
    <w:rsid w:val="00D41C84"/>
    <w:rsid w:val="00D42662"/>
    <w:rsid w:val="00D45FA1"/>
    <w:rsid w:val="00D54C75"/>
    <w:rsid w:val="00D5720C"/>
    <w:rsid w:val="00D6391A"/>
    <w:rsid w:val="00D64FCD"/>
    <w:rsid w:val="00D65019"/>
    <w:rsid w:val="00D65870"/>
    <w:rsid w:val="00D743A4"/>
    <w:rsid w:val="00D76510"/>
    <w:rsid w:val="00D82C2C"/>
    <w:rsid w:val="00D858E0"/>
    <w:rsid w:val="00D85DAB"/>
    <w:rsid w:val="00D94819"/>
    <w:rsid w:val="00D94B87"/>
    <w:rsid w:val="00DA1B03"/>
    <w:rsid w:val="00DA5265"/>
    <w:rsid w:val="00DB41F6"/>
    <w:rsid w:val="00DB5817"/>
    <w:rsid w:val="00DB6396"/>
    <w:rsid w:val="00DC0DF5"/>
    <w:rsid w:val="00DC7556"/>
    <w:rsid w:val="00DC7EF8"/>
    <w:rsid w:val="00DD0051"/>
    <w:rsid w:val="00DD042F"/>
    <w:rsid w:val="00DD3359"/>
    <w:rsid w:val="00DD40B7"/>
    <w:rsid w:val="00DD55A3"/>
    <w:rsid w:val="00DF6DAB"/>
    <w:rsid w:val="00E06A0D"/>
    <w:rsid w:val="00E070D8"/>
    <w:rsid w:val="00E07952"/>
    <w:rsid w:val="00E10748"/>
    <w:rsid w:val="00E12696"/>
    <w:rsid w:val="00E14EAA"/>
    <w:rsid w:val="00E157B5"/>
    <w:rsid w:val="00E16108"/>
    <w:rsid w:val="00E2086C"/>
    <w:rsid w:val="00E31A26"/>
    <w:rsid w:val="00E376D8"/>
    <w:rsid w:val="00E454A0"/>
    <w:rsid w:val="00E50838"/>
    <w:rsid w:val="00E52DB8"/>
    <w:rsid w:val="00E55186"/>
    <w:rsid w:val="00E64A9F"/>
    <w:rsid w:val="00E717E1"/>
    <w:rsid w:val="00E75F63"/>
    <w:rsid w:val="00E772AF"/>
    <w:rsid w:val="00E77F0C"/>
    <w:rsid w:val="00E80B53"/>
    <w:rsid w:val="00E80D19"/>
    <w:rsid w:val="00E821DC"/>
    <w:rsid w:val="00E82DB0"/>
    <w:rsid w:val="00E83E94"/>
    <w:rsid w:val="00E858F0"/>
    <w:rsid w:val="00E87857"/>
    <w:rsid w:val="00E92E76"/>
    <w:rsid w:val="00E96A03"/>
    <w:rsid w:val="00EA114C"/>
    <w:rsid w:val="00EB094F"/>
    <w:rsid w:val="00EB61FF"/>
    <w:rsid w:val="00EB6F01"/>
    <w:rsid w:val="00EB72FB"/>
    <w:rsid w:val="00EC3D6F"/>
    <w:rsid w:val="00ED1AA7"/>
    <w:rsid w:val="00ED5E1C"/>
    <w:rsid w:val="00ED6A11"/>
    <w:rsid w:val="00ED7B70"/>
    <w:rsid w:val="00EE244F"/>
    <w:rsid w:val="00EF7736"/>
    <w:rsid w:val="00F004FB"/>
    <w:rsid w:val="00F10F8A"/>
    <w:rsid w:val="00F16977"/>
    <w:rsid w:val="00F22682"/>
    <w:rsid w:val="00F4182C"/>
    <w:rsid w:val="00F44CC5"/>
    <w:rsid w:val="00F52610"/>
    <w:rsid w:val="00F541AB"/>
    <w:rsid w:val="00F54B79"/>
    <w:rsid w:val="00F560AF"/>
    <w:rsid w:val="00F56D2A"/>
    <w:rsid w:val="00F63290"/>
    <w:rsid w:val="00F64519"/>
    <w:rsid w:val="00F719CD"/>
    <w:rsid w:val="00F729AF"/>
    <w:rsid w:val="00F752C1"/>
    <w:rsid w:val="00F80CBE"/>
    <w:rsid w:val="00F80D70"/>
    <w:rsid w:val="00F83790"/>
    <w:rsid w:val="00F83F22"/>
    <w:rsid w:val="00F911BB"/>
    <w:rsid w:val="00F9516B"/>
    <w:rsid w:val="00F95D6B"/>
    <w:rsid w:val="00FA2597"/>
    <w:rsid w:val="00FA267C"/>
    <w:rsid w:val="00FA2FFC"/>
    <w:rsid w:val="00FA531F"/>
    <w:rsid w:val="00FA66AA"/>
    <w:rsid w:val="00FA6A0C"/>
    <w:rsid w:val="00FB4A36"/>
    <w:rsid w:val="00FC0DE7"/>
    <w:rsid w:val="00FC78E9"/>
    <w:rsid w:val="00FD3944"/>
    <w:rsid w:val="00FD3A3F"/>
    <w:rsid w:val="00FD51C8"/>
    <w:rsid w:val="00FE64B6"/>
    <w:rsid w:val="00FE7AFD"/>
    <w:rsid w:val="00FF412A"/>
    <w:rsid w:val="00FF6940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8BF82"/>
  <w15:docId w15:val="{FFA45502-40C4-43FE-A37A-BD9E77EC8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85B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4FC2"/>
    <w:pPr>
      <w:keepNext/>
      <w:spacing w:before="240" w:after="60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7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3"/>
    <w:next w:val="a3"/>
    <w:qFormat/>
    <w:rsid w:val="00604254"/>
    <w:pPr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3">
    <w:name w:val="No Spacing"/>
    <w:uiPriority w:val="1"/>
    <w:qFormat/>
    <w:rsid w:val="00604254"/>
    <w:pPr>
      <w:spacing w:after="0" w:line="240" w:lineRule="auto"/>
    </w:pPr>
  </w:style>
  <w:style w:type="paragraph" w:customStyle="1" w:styleId="a4">
    <w:name w:val="Стеша"/>
    <w:basedOn w:val="a3"/>
    <w:qFormat/>
    <w:rsid w:val="00604254"/>
    <w:pPr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A4FC2"/>
    <w:rPr>
      <w:rFonts w:ascii="Calibri Light" w:eastAsia="Times New Roman" w:hAnsi="Calibri Light" w:cs="Times New Roman"/>
      <w:b/>
      <w:color w:val="000000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74313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5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536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7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207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7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2073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57B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styleId="ac">
    <w:name w:val="Table Grid"/>
    <w:basedOn w:val="a1"/>
    <w:uiPriority w:val="59"/>
    <w:rsid w:val="0036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5F7DE3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F7DE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B41B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B41B5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DUMA-1</dc:creator>
  <cp:lastModifiedBy>DUMA-1</cp:lastModifiedBy>
  <cp:revision>12</cp:revision>
  <cp:lastPrinted>2024-03-27T13:53:00Z</cp:lastPrinted>
  <dcterms:created xsi:type="dcterms:W3CDTF">2024-04-01T13:03:00Z</dcterms:created>
  <dcterms:modified xsi:type="dcterms:W3CDTF">2024-04-15T07:58:00Z</dcterms:modified>
</cp:coreProperties>
</file>